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EDD07" w14:textId="77777777" w:rsidR="00FD39C1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  <w:noProof/>
          <w:lang w:eastAsia="ru-RU"/>
        </w:rPr>
        <w:drawing>
          <wp:inline distT="0" distB="0" distL="0" distR="0" wp14:anchorId="35EAA2DC" wp14:editId="0576924A">
            <wp:extent cx="1712951" cy="5334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414" cy="56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62658">
        <w:rPr>
          <w:rFonts w:ascii="Times New Roman" w:hAnsi="Times New Roman" w:cs="Times New Roman"/>
          <w:b/>
          <w:i/>
        </w:rPr>
        <w:t xml:space="preserve"> </w:t>
      </w:r>
      <w:r w:rsidR="000C1A9E" w:rsidRPr="000C1A9E">
        <w:rPr>
          <w:rFonts w:ascii="Times New Roman" w:hAnsi="Times New Roman" w:cs="Times New Roman"/>
          <w:b/>
          <w:i/>
        </w:rPr>
        <w:t>ООО «Аналит-М»</w:t>
      </w:r>
    </w:p>
    <w:p w14:paraId="36325E10" w14:textId="77777777" w:rsidR="00F13EF2" w:rsidRDefault="00F13EF2" w:rsidP="000C1A9E">
      <w:pPr>
        <w:jc w:val="right"/>
        <w:rPr>
          <w:rFonts w:ascii="Times New Roman" w:hAnsi="Times New Roman" w:cs="Times New Roman"/>
          <w:b/>
          <w:i/>
        </w:rPr>
      </w:pPr>
      <w:r w:rsidRPr="00C62658">
        <w:rPr>
          <w:rFonts w:ascii="Times New Roman" w:hAnsi="Times New Roman" w:cs="Times New Roman"/>
          <w:b/>
          <w:i/>
        </w:rPr>
        <w:t xml:space="preserve">   </w:t>
      </w:r>
      <w:r>
        <w:rPr>
          <w:rFonts w:ascii="Times New Roman" w:hAnsi="Times New Roman" w:cs="Times New Roman"/>
          <w:b/>
          <w:i/>
        </w:rPr>
        <w:t>(495) 799-09-02, (968) 877-17-79</w:t>
      </w:r>
    </w:p>
    <w:p w14:paraId="454F63DA" w14:textId="77777777" w:rsidR="00F13EF2" w:rsidRPr="00F13EF2" w:rsidRDefault="00DD415F" w:rsidP="000C1A9E">
      <w:pPr>
        <w:jc w:val="right"/>
        <w:rPr>
          <w:rFonts w:ascii="Times New Roman" w:hAnsi="Times New Roman" w:cs="Times New Roman"/>
          <w:b/>
          <w:i/>
        </w:rPr>
      </w:pPr>
      <w:hyperlink r:id="rId8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@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yandex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</w:p>
    <w:p w14:paraId="11B68C72" w14:textId="77777777" w:rsidR="00F13EF2" w:rsidRPr="00F13EF2" w:rsidRDefault="00DD415F" w:rsidP="000C1A9E">
      <w:pPr>
        <w:jc w:val="right"/>
        <w:rPr>
          <w:rFonts w:ascii="Times New Roman" w:hAnsi="Times New Roman" w:cs="Times New Roman"/>
          <w:b/>
          <w:i/>
        </w:rPr>
      </w:pPr>
      <w:hyperlink r:id="rId9" w:history="1"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www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analit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-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m</w:t>
        </w:r>
        <w:r w:rsidR="00F13EF2" w:rsidRPr="00F13EF2">
          <w:rPr>
            <w:rStyle w:val="a8"/>
            <w:rFonts w:ascii="Times New Roman" w:hAnsi="Times New Roman" w:cs="Times New Roman"/>
            <w:b/>
            <w:i/>
          </w:rPr>
          <w:t>.</w:t>
        </w:r>
        <w:r w:rsidR="00F13EF2" w:rsidRPr="00AD6AE9">
          <w:rPr>
            <w:rStyle w:val="a8"/>
            <w:rFonts w:ascii="Times New Roman" w:hAnsi="Times New Roman" w:cs="Times New Roman"/>
            <w:b/>
            <w:i/>
            <w:lang w:val="en-US"/>
          </w:rPr>
          <w:t>ru</w:t>
        </w:r>
      </w:hyperlink>
      <w:r w:rsidR="00F13EF2" w:rsidRPr="00F13EF2">
        <w:rPr>
          <w:rFonts w:ascii="Times New Roman" w:hAnsi="Times New Roman" w:cs="Times New Roman"/>
          <w:b/>
          <w:i/>
        </w:rPr>
        <w:t xml:space="preserve"> </w:t>
      </w:r>
    </w:p>
    <w:p w14:paraId="2336BA9F" w14:textId="430C7DE5" w:rsidR="000C1A9E" w:rsidRDefault="000C1A9E" w:rsidP="000C1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A9E">
        <w:rPr>
          <w:rFonts w:ascii="Times New Roman" w:hAnsi="Times New Roman" w:cs="Times New Roman"/>
          <w:b/>
          <w:sz w:val="28"/>
          <w:szCs w:val="28"/>
        </w:rPr>
        <w:t xml:space="preserve">Бланк заказа на сенсоры </w:t>
      </w:r>
      <w:r w:rsidR="00580820">
        <w:rPr>
          <w:rFonts w:ascii="Times New Roman" w:hAnsi="Times New Roman" w:cs="Times New Roman"/>
          <w:b/>
          <w:sz w:val="28"/>
          <w:szCs w:val="28"/>
          <w:lang w:val="en-US"/>
        </w:rPr>
        <w:t>Dynament</w:t>
      </w:r>
      <w:r w:rsidRPr="000C1A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(Великобритания).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662D0" w14:paraId="0B6F6EDC" w14:textId="77777777" w:rsidTr="004662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5A22B0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6231" w:type="dxa"/>
          </w:tcPr>
          <w:p w14:paraId="39584C2F" w14:textId="77777777" w:rsidR="004662D0" w:rsidRPr="004662D0" w:rsidRDefault="004662D0" w:rsidP="000C1A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4A180F4E" w14:textId="77777777" w:rsidTr="004662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4CFCA1D9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2D0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6231" w:type="dxa"/>
          </w:tcPr>
          <w:p w14:paraId="12D9D6F4" w14:textId="77777777" w:rsidR="004662D0" w:rsidRPr="004662D0" w:rsidRDefault="004662D0" w:rsidP="000C1A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2D0" w14:paraId="757DD9DF" w14:textId="77777777" w:rsidTr="004662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180FF3D0" w14:textId="77777777" w:rsidR="004662D0" w:rsidRPr="004662D0" w:rsidRDefault="004662D0" w:rsidP="000C1A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доставки</w:t>
            </w:r>
          </w:p>
        </w:tc>
        <w:tc>
          <w:tcPr>
            <w:tcW w:w="6231" w:type="dxa"/>
          </w:tcPr>
          <w:p w14:paraId="37092930" w14:textId="77777777" w:rsidR="004662D0" w:rsidRPr="004662D0" w:rsidRDefault="004662D0" w:rsidP="000C1A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1C2C21" w14:textId="77777777" w:rsidR="00A273DF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</w:p>
    <w:p w14:paraId="6BD5F262" w14:textId="77777777" w:rsidR="004662D0" w:rsidRDefault="00A273DF" w:rsidP="00A273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продукции:</w:t>
      </w:r>
    </w:p>
    <w:p w14:paraId="58FFB166" w14:textId="0CB51AF9" w:rsidR="00D164F1" w:rsidRPr="00DD415F" w:rsidRDefault="00D164F1" w:rsidP="00A273D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D415F">
        <w:rPr>
          <w:rFonts w:ascii="Times New Roman" w:hAnsi="Times New Roman" w:cs="Times New Roman"/>
          <w:b/>
          <w:color w:val="FF0000"/>
          <w:sz w:val="28"/>
          <w:szCs w:val="28"/>
        </w:rPr>
        <w:t>В примечании к таблице укажите полную маркировку сенсора:</w:t>
      </w:r>
    </w:p>
    <w:p w14:paraId="23FF1AD5" w14:textId="6D11C427" w:rsidR="00D164F1" w:rsidRPr="00DD415F" w:rsidRDefault="00DD415F" w:rsidP="00A273DF">
      <w:pP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D415F">
        <w:rPr>
          <w:rFonts w:ascii="Times New Roman" w:hAnsi="Times New Roman" w:cs="Times New Roman"/>
          <w:b/>
          <w:color w:val="FF0000"/>
          <w:sz w:val="28"/>
          <w:szCs w:val="28"/>
        </w:rPr>
        <w:t>Пример</w:t>
      </w:r>
      <w:r w:rsidRPr="00DD415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: MSH-P/CO2/NC/5/V/P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F</w:t>
      </w:r>
      <w:bookmarkStart w:id="0" w:name="_GoBack"/>
      <w:bookmarkEnd w:id="0"/>
      <w:r w:rsidRPr="00DD415F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RANGE 0-5% CO2</w:t>
      </w:r>
    </w:p>
    <w:tbl>
      <w:tblPr>
        <w:tblStyle w:val="1"/>
        <w:tblW w:w="9351" w:type="dxa"/>
        <w:tblLayout w:type="fixed"/>
        <w:tblLook w:val="04A0" w:firstRow="1" w:lastRow="0" w:firstColumn="1" w:lastColumn="0" w:noHBand="0" w:noVBand="1"/>
      </w:tblPr>
      <w:tblGrid>
        <w:gridCol w:w="2972"/>
        <w:gridCol w:w="1985"/>
        <w:gridCol w:w="2126"/>
        <w:gridCol w:w="1134"/>
        <w:gridCol w:w="1134"/>
      </w:tblGrid>
      <w:tr w:rsidR="004071E9" w14:paraId="78CCD0F4" w14:textId="77777777" w:rsidTr="00F93C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FAD7ED5" w14:textId="7A4050B7" w:rsidR="004071E9" w:rsidRDefault="004071E9" w:rsidP="00580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1A9E">
              <w:rPr>
                <w:rFonts w:ascii="Times New Roman" w:hAnsi="Times New Roman" w:cs="Times New Roman"/>
              </w:rPr>
              <w:t>Наименование сенсора</w:t>
            </w:r>
          </w:p>
        </w:tc>
        <w:tc>
          <w:tcPr>
            <w:tcW w:w="1985" w:type="dxa"/>
          </w:tcPr>
          <w:p w14:paraId="1DE7A991" w14:textId="5C6A55EF" w:rsidR="004071E9" w:rsidRDefault="004071E9" w:rsidP="00580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E">
              <w:rPr>
                <w:rFonts w:ascii="Times New Roman" w:hAnsi="Times New Roman" w:cs="Times New Roman"/>
              </w:rPr>
              <w:t>Измеряемый газ</w:t>
            </w:r>
          </w:p>
        </w:tc>
        <w:tc>
          <w:tcPr>
            <w:tcW w:w="2126" w:type="dxa"/>
          </w:tcPr>
          <w:p w14:paraId="5B60E0A3" w14:textId="766F9434" w:rsidR="004071E9" w:rsidRDefault="004071E9" w:rsidP="00580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E">
              <w:rPr>
                <w:rFonts w:ascii="Times New Roman" w:hAnsi="Times New Roman" w:cs="Times New Roman"/>
              </w:rPr>
              <w:t>Диапазон измерения</w:t>
            </w:r>
          </w:p>
        </w:tc>
        <w:tc>
          <w:tcPr>
            <w:tcW w:w="1134" w:type="dxa"/>
          </w:tcPr>
          <w:p w14:paraId="675995D0" w14:textId="4EB6DEE3" w:rsidR="004071E9" w:rsidRDefault="004071E9" w:rsidP="00580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1A9E">
              <w:rPr>
                <w:rFonts w:ascii="Times New Roman" w:hAnsi="Times New Roman" w:cs="Times New Roman"/>
              </w:rPr>
              <w:t>Диаметр сенсора</w:t>
            </w:r>
            <w:r>
              <w:rPr>
                <w:rFonts w:ascii="Times New Roman" w:hAnsi="Times New Roman" w:cs="Times New Roman"/>
              </w:rPr>
              <w:t>, мм</w:t>
            </w:r>
          </w:p>
        </w:tc>
        <w:tc>
          <w:tcPr>
            <w:tcW w:w="1134" w:type="dxa"/>
          </w:tcPr>
          <w:p w14:paraId="72D537DB" w14:textId="58917D09" w:rsidR="004071E9" w:rsidRPr="004071E9" w:rsidRDefault="004071E9" w:rsidP="0058082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1E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D164F1" w14:paraId="568A2F64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A45CBAE" w14:textId="77777777" w:rsidR="00D164F1" w:rsidRPr="00F73066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MSH-P/N2OP</w:t>
            </w:r>
          </w:p>
          <w:p w14:paraId="4AA434F7" w14:textId="52A38E27" w:rsidR="00D164F1" w:rsidRPr="00D164F1" w:rsidRDefault="00D164F1" w:rsidP="00D164F1">
            <w:pPr>
              <w:rPr>
                <w:rFonts w:ascii="Times New Roman" w:hAnsi="Times New Roman" w:cs="Times New Roman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MSHia-P/N2OP</w:t>
            </w:r>
          </w:p>
        </w:tc>
        <w:tc>
          <w:tcPr>
            <w:tcW w:w="1985" w:type="dxa"/>
          </w:tcPr>
          <w:p w14:paraId="1890B6B5" w14:textId="679153FE" w:rsidR="00D164F1" w:rsidRPr="000C1A9E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азота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26" w:type="dxa"/>
          </w:tcPr>
          <w:p w14:paraId="02BE0278" w14:textId="4D5031B5" w:rsidR="00D164F1" w:rsidRPr="000C1A9E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0-1%</w:t>
            </w:r>
          </w:p>
        </w:tc>
        <w:tc>
          <w:tcPr>
            <w:tcW w:w="1134" w:type="dxa"/>
          </w:tcPr>
          <w:p w14:paraId="4E71585C" w14:textId="188FBEF4" w:rsidR="00D164F1" w:rsidRPr="000C1A9E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6D57A60D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F1" w14:paraId="648B4135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DAC6A0" w14:textId="5D9D5415" w:rsidR="00D164F1" w:rsidRPr="000C1A9E" w:rsidRDefault="00D164F1" w:rsidP="00D164F1">
            <w:pPr>
              <w:rPr>
                <w:rFonts w:ascii="Times New Roman" w:hAnsi="Times New Roman" w:cs="Times New Roman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MSH-P/N2OP/NC</w:t>
            </w:r>
          </w:p>
        </w:tc>
        <w:tc>
          <w:tcPr>
            <w:tcW w:w="1985" w:type="dxa"/>
          </w:tcPr>
          <w:p w14:paraId="1D029B27" w14:textId="77AF815E" w:rsidR="00D164F1" w:rsidRPr="000C1A9E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Оксид азота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N2O</w:t>
            </w:r>
          </w:p>
        </w:tc>
        <w:tc>
          <w:tcPr>
            <w:tcW w:w="2126" w:type="dxa"/>
          </w:tcPr>
          <w:p w14:paraId="0806F566" w14:textId="2302E7E4" w:rsidR="00D164F1" w:rsidRPr="000C1A9E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0-1%</w:t>
            </w:r>
          </w:p>
        </w:tc>
        <w:tc>
          <w:tcPr>
            <w:tcW w:w="1134" w:type="dxa"/>
          </w:tcPr>
          <w:p w14:paraId="0E00EF73" w14:textId="4186C94E" w:rsidR="00D164F1" w:rsidRPr="000C1A9E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54EEB464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4F1" w:rsidRPr="004071E9" w14:paraId="4155FD28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BC6D59E" w14:textId="15FE0311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9">
              <w:rPr>
                <w:rFonts w:ascii="Times New Roman" w:hAnsi="Times New Roman" w:cs="Times New Roman"/>
                <w:sz w:val="24"/>
                <w:szCs w:val="24"/>
              </w:rPr>
              <w:t>MSH</w:t>
            </w:r>
            <w:r w:rsidRPr="0040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071E9">
              <w:rPr>
                <w:rFonts w:ascii="Times New Roman" w:hAnsi="Times New Roman" w:cs="Times New Roman"/>
                <w:sz w:val="24"/>
                <w:szCs w:val="24"/>
              </w:rPr>
              <w:t>PS/HC</w:t>
            </w:r>
          </w:p>
          <w:p w14:paraId="5C956FF9" w14:textId="516D622E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1E9">
              <w:rPr>
                <w:rFonts w:ascii="Times New Roman" w:hAnsi="Times New Roman" w:cs="Times New Roman"/>
                <w:sz w:val="24"/>
                <w:szCs w:val="24"/>
              </w:rPr>
              <w:t>MSHia-PS/HC</w:t>
            </w:r>
          </w:p>
          <w:p w14:paraId="6C5C6E5A" w14:textId="142F966E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MSH-P/HCP</w:t>
            </w:r>
          </w:p>
          <w:p w14:paraId="64791F58" w14:textId="33664EB7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MSHia-P/HCP</w:t>
            </w:r>
          </w:p>
        </w:tc>
        <w:tc>
          <w:tcPr>
            <w:tcW w:w="1985" w:type="dxa"/>
          </w:tcPr>
          <w:p w14:paraId="1AE57BE2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44DE0019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B452CE" w14:textId="10C3C66A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C3H8</w:t>
            </w:r>
          </w:p>
        </w:tc>
        <w:tc>
          <w:tcPr>
            <w:tcW w:w="2126" w:type="dxa"/>
          </w:tcPr>
          <w:p w14:paraId="13B68EE2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20F8BC50" w14:textId="5D9438BC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41D96886" w14:textId="6834B92B" w:rsidR="00D164F1" w:rsidRPr="00F93CEC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&amp;LEL</w:t>
            </w:r>
          </w:p>
        </w:tc>
        <w:tc>
          <w:tcPr>
            <w:tcW w:w="1134" w:type="dxa"/>
          </w:tcPr>
          <w:p w14:paraId="292A83DE" w14:textId="2E70EDD2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F119A36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40ADA1A1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0F82FCD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MSH-PS/HC/NC</w:t>
            </w:r>
          </w:p>
          <w:p w14:paraId="1ADDC4D2" w14:textId="6760AAB8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71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MSH-P/HCP/NC</w:t>
            </w:r>
          </w:p>
        </w:tc>
        <w:tc>
          <w:tcPr>
            <w:tcW w:w="1985" w:type="dxa"/>
          </w:tcPr>
          <w:p w14:paraId="2A1A0FD4" w14:textId="5354278C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5E7DFD73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C3H8</w:t>
            </w:r>
          </w:p>
          <w:p w14:paraId="48D4653C" w14:textId="22710B95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</w:t>
            </w:r>
          </w:p>
        </w:tc>
        <w:tc>
          <w:tcPr>
            <w:tcW w:w="2126" w:type="dxa"/>
          </w:tcPr>
          <w:p w14:paraId="4EBD3A2F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4C6DF0FE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173C8A70" w14:textId="30C32AE6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&amp;LEL</w:t>
            </w:r>
          </w:p>
        </w:tc>
        <w:tc>
          <w:tcPr>
            <w:tcW w:w="1134" w:type="dxa"/>
          </w:tcPr>
          <w:p w14:paraId="3C73193B" w14:textId="34A49CA4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69BC3A7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38F01B99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E1E544D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MSH-P-HCP/NC/XTR</w:t>
            </w:r>
          </w:p>
          <w:p w14:paraId="601E6DA9" w14:textId="12297F8B" w:rsidR="00D164F1" w:rsidRPr="00A748E6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PREMIER </w:t>
            </w:r>
            <w:r w:rsidRPr="00A74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PLATINUM</w:t>
            </w:r>
          </w:p>
        </w:tc>
        <w:tc>
          <w:tcPr>
            <w:tcW w:w="1985" w:type="dxa"/>
          </w:tcPr>
          <w:p w14:paraId="19952F24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0A61D3E0" w14:textId="6A627880" w:rsidR="00D164F1" w:rsidRPr="00F93CEC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</w:t>
            </w:r>
          </w:p>
        </w:tc>
        <w:tc>
          <w:tcPr>
            <w:tcW w:w="2126" w:type="dxa"/>
          </w:tcPr>
          <w:p w14:paraId="45C49832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220F8810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6609E5EE" w14:textId="775E847A" w:rsidR="00D164F1" w:rsidRPr="00F93CEC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100% </w:t>
            </w: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</w:t>
            </w:r>
          </w:p>
        </w:tc>
        <w:tc>
          <w:tcPr>
            <w:tcW w:w="1134" w:type="dxa"/>
          </w:tcPr>
          <w:p w14:paraId="78A9FFAC" w14:textId="6E46CA30" w:rsidR="00D164F1" w:rsidRPr="00F93CEC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CC266D7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3C1EF7DE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27CEC79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MSH2-LS/HC</w:t>
            </w:r>
          </w:p>
          <w:p w14:paraId="4F96E3C5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MSH2ia-LS/HC</w:t>
            </w:r>
          </w:p>
          <w:p w14:paraId="11B1DBA0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MSH2-LP/HC</w:t>
            </w:r>
          </w:p>
          <w:p w14:paraId="6E5FA016" w14:textId="04BFA41C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MSH2ia-LP/HC</w:t>
            </w:r>
          </w:p>
        </w:tc>
        <w:tc>
          <w:tcPr>
            <w:tcW w:w="1985" w:type="dxa"/>
          </w:tcPr>
          <w:p w14:paraId="5572EC17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34D82066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C3H8</w:t>
            </w:r>
          </w:p>
          <w:p w14:paraId="658D4E39" w14:textId="625FAE10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</w:t>
            </w:r>
          </w:p>
        </w:tc>
        <w:tc>
          <w:tcPr>
            <w:tcW w:w="2126" w:type="dxa"/>
          </w:tcPr>
          <w:p w14:paraId="4A517F3D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338B1E27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78FEBFA3" w14:textId="7B109395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&amp;LEL</w:t>
            </w:r>
          </w:p>
        </w:tc>
        <w:tc>
          <w:tcPr>
            <w:tcW w:w="1134" w:type="dxa"/>
          </w:tcPr>
          <w:p w14:paraId="1AB68183" w14:textId="47076CD6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66934DDD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6865A01C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B52FBFF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MSH2-LS/HC/NC</w:t>
            </w:r>
          </w:p>
          <w:p w14:paraId="0B17DEA9" w14:textId="2D3DA700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MSH2-LP/HC/NC</w:t>
            </w:r>
          </w:p>
        </w:tc>
        <w:tc>
          <w:tcPr>
            <w:tcW w:w="1985" w:type="dxa"/>
          </w:tcPr>
          <w:p w14:paraId="70FCB544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29C2D6C8" w14:textId="77777777" w:rsidR="00D164F1" w:rsidRPr="00F93CEC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2DC5B929" w14:textId="32B691D8" w:rsidR="00D164F1" w:rsidRPr="00F93CEC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</w:t>
            </w:r>
          </w:p>
        </w:tc>
        <w:tc>
          <w:tcPr>
            <w:tcW w:w="2126" w:type="dxa"/>
          </w:tcPr>
          <w:p w14:paraId="2105E77C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7A8E359E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155D237A" w14:textId="3CABE9BB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&amp;LEL</w:t>
            </w:r>
          </w:p>
        </w:tc>
        <w:tc>
          <w:tcPr>
            <w:tcW w:w="1134" w:type="dxa"/>
          </w:tcPr>
          <w:p w14:paraId="36C83536" w14:textId="313C6453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39AE2246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567653AD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A3FC21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MSH2-LP2/HC</w:t>
            </w:r>
          </w:p>
          <w:p w14:paraId="1DBC335B" w14:textId="4667B151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3C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MSH2ia-LP2/HC</w:t>
            </w:r>
          </w:p>
        </w:tc>
        <w:tc>
          <w:tcPr>
            <w:tcW w:w="1985" w:type="dxa"/>
          </w:tcPr>
          <w:p w14:paraId="0C833783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20F54787" w14:textId="77777777" w:rsidR="00D164F1" w:rsidRPr="00F93CEC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80AF416" w14:textId="7CC5BC96" w:rsidR="00D164F1" w:rsidRPr="00F93CEC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Углеводороды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</w:t>
            </w:r>
          </w:p>
        </w:tc>
        <w:tc>
          <w:tcPr>
            <w:tcW w:w="2126" w:type="dxa"/>
          </w:tcPr>
          <w:p w14:paraId="48E0CFB0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738C5CE4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3742DB84" w14:textId="6AD47B61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&amp;LEL</w:t>
            </w:r>
          </w:p>
        </w:tc>
        <w:tc>
          <w:tcPr>
            <w:tcW w:w="1134" w:type="dxa"/>
          </w:tcPr>
          <w:p w14:paraId="701BE44E" w14:textId="748E2F72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7912849C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0FF3150A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474E932" w14:textId="2155D9D7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MSH2-LP2/HC/NC</w:t>
            </w:r>
          </w:p>
        </w:tc>
        <w:tc>
          <w:tcPr>
            <w:tcW w:w="1985" w:type="dxa"/>
          </w:tcPr>
          <w:p w14:paraId="7B22DE4F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03B783CD" w14:textId="77777777" w:rsidR="00D164F1" w:rsidRPr="00F93CEC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422D25E" w14:textId="3247EFC5" w:rsidR="00D164F1" w:rsidRPr="005B7C4B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Углеводороды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LEL</w:t>
            </w:r>
          </w:p>
        </w:tc>
        <w:tc>
          <w:tcPr>
            <w:tcW w:w="2126" w:type="dxa"/>
          </w:tcPr>
          <w:p w14:paraId="0CC6170F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266F60A9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26ED4AA0" w14:textId="19DBEE71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0-2% С3Н8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&amp;LEL</w:t>
            </w:r>
          </w:p>
        </w:tc>
        <w:tc>
          <w:tcPr>
            <w:tcW w:w="1134" w:type="dxa"/>
          </w:tcPr>
          <w:p w14:paraId="5FB9B13E" w14:textId="25571DA0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20</w:t>
            </w:r>
          </w:p>
        </w:tc>
        <w:tc>
          <w:tcPr>
            <w:tcW w:w="1134" w:type="dxa"/>
          </w:tcPr>
          <w:p w14:paraId="71D192A1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291D81C7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E2A91D4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MSH-PS/HHC</w:t>
            </w:r>
          </w:p>
          <w:p w14:paraId="0084C712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MSHia-PS/HHC</w:t>
            </w:r>
          </w:p>
          <w:p w14:paraId="13164E5C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MSH-P/HHCP</w:t>
            </w:r>
          </w:p>
          <w:p w14:paraId="6BDD04D4" w14:textId="0C9A0AAE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MSHia-P/HHCP</w:t>
            </w:r>
          </w:p>
        </w:tc>
        <w:tc>
          <w:tcPr>
            <w:tcW w:w="1985" w:type="dxa"/>
          </w:tcPr>
          <w:p w14:paraId="5B55D8EB" w14:textId="77777777" w:rsidR="00D164F1" w:rsidRPr="00F93CEC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90F3519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774D220" w14:textId="5D3A6AED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  <w:tc>
          <w:tcPr>
            <w:tcW w:w="1134" w:type="dxa"/>
          </w:tcPr>
          <w:p w14:paraId="4BEFDEB1" w14:textId="2524E76E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4C3F07DD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67045C94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0A507B2" w14:textId="77777777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14:paraId="2624E3A6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703E22AE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1769F1B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5EC2820F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7D08F00C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EADA50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MSH-PS/HHC/NC</w:t>
            </w:r>
          </w:p>
          <w:p w14:paraId="4ED7878C" w14:textId="020C50E3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MSH-P/HHCP/NC</w:t>
            </w:r>
          </w:p>
        </w:tc>
        <w:tc>
          <w:tcPr>
            <w:tcW w:w="1985" w:type="dxa"/>
          </w:tcPr>
          <w:p w14:paraId="459A1FC2" w14:textId="77777777" w:rsidR="00D164F1" w:rsidRPr="00F93CEC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D77E5D8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14:paraId="3BB95D18" w14:textId="44C12E58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  <w:tc>
          <w:tcPr>
            <w:tcW w:w="1134" w:type="dxa"/>
          </w:tcPr>
          <w:p w14:paraId="034322BA" w14:textId="421BC0C8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4197F118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15109EB2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37D3172" w14:textId="77777777" w:rsidR="00D164F1" w:rsidRPr="005B7C4B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MSH2-LS/HHC</w:t>
            </w:r>
          </w:p>
          <w:p w14:paraId="023EC064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MSH2ia-LS/HHC</w:t>
            </w:r>
          </w:p>
          <w:p w14:paraId="083762C1" w14:textId="77777777" w:rsidR="00D164F1" w:rsidRPr="005B7C4B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MSH2-LP/HHC</w:t>
            </w:r>
          </w:p>
          <w:p w14:paraId="30C92AA4" w14:textId="4FD436E4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7C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MSH2ia-LP/HHC</w:t>
            </w:r>
          </w:p>
        </w:tc>
        <w:tc>
          <w:tcPr>
            <w:tcW w:w="1985" w:type="dxa"/>
          </w:tcPr>
          <w:p w14:paraId="539451D9" w14:textId="77777777" w:rsidR="00D164F1" w:rsidRPr="00F93CEC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2CBA401" w14:textId="77777777" w:rsidR="00D164F1" w:rsidRPr="00F93CEC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07592F2" w14:textId="6D6F0EF4" w:rsidR="00D164F1" w:rsidRPr="006D6B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LPG</w:t>
            </w:r>
            <w:r w:rsidRPr="006D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(сжиженный газ)</w:t>
            </w:r>
          </w:p>
        </w:tc>
        <w:tc>
          <w:tcPr>
            <w:tcW w:w="2126" w:type="dxa"/>
          </w:tcPr>
          <w:p w14:paraId="29931EB0" w14:textId="7C14CAFE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  <w:tc>
          <w:tcPr>
            <w:tcW w:w="1134" w:type="dxa"/>
          </w:tcPr>
          <w:p w14:paraId="6D6F33A3" w14:textId="44BC7852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5E1CE1D5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1134C743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1B1F33C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MSH2-LS/HHC/NC</w:t>
            </w:r>
          </w:p>
          <w:p w14:paraId="52D3A5AA" w14:textId="4EB21F30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MSH2-LP/HHC/NC</w:t>
            </w:r>
          </w:p>
        </w:tc>
        <w:tc>
          <w:tcPr>
            <w:tcW w:w="1985" w:type="dxa"/>
          </w:tcPr>
          <w:p w14:paraId="30E9E891" w14:textId="77777777" w:rsidR="00D164F1" w:rsidRPr="00F93CEC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88BBE79" w14:textId="77777777" w:rsidR="00D164F1" w:rsidRPr="00F93CEC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93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C873DB5" w14:textId="4416D97C" w:rsidR="00D164F1" w:rsidRPr="006D6B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LPG</w:t>
            </w:r>
            <w:r w:rsidRPr="006D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(сжиженный газ)</w:t>
            </w:r>
          </w:p>
        </w:tc>
        <w:tc>
          <w:tcPr>
            <w:tcW w:w="2126" w:type="dxa"/>
          </w:tcPr>
          <w:p w14:paraId="0B56FF28" w14:textId="3BA2465C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  <w:tc>
          <w:tcPr>
            <w:tcW w:w="1134" w:type="dxa"/>
          </w:tcPr>
          <w:p w14:paraId="191747F0" w14:textId="5B7208DE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14:paraId="2D2F78A9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51C00A25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726B13" w14:textId="77777777" w:rsidR="00D164F1" w:rsidRPr="006D6B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MSH-PS/CO2</w:t>
            </w:r>
          </w:p>
          <w:p w14:paraId="4F2E88E1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MSHia-PS/CO2</w:t>
            </w:r>
          </w:p>
          <w:p w14:paraId="35AB87ED" w14:textId="77777777" w:rsidR="00D164F1" w:rsidRPr="006D6B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MSH-P/CO2P</w:t>
            </w:r>
          </w:p>
          <w:p w14:paraId="1C1B4E09" w14:textId="108A6E43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MSHia-P/CO2P</w:t>
            </w:r>
          </w:p>
        </w:tc>
        <w:tc>
          <w:tcPr>
            <w:tcW w:w="1985" w:type="dxa"/>
          </w:tcPr>
          <w:p w14:paraId="5E8D73FA" w14:textId="29B4A7AE" w:rsidR="00D164F1" w:rsidRPr="006D6B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73A72D50" w14:textId="558E6623" w:rsidR="00D164F1" w:rsidRPr="006D6B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0-5%</w:t>
            </w:r>
          </w:p>
        </w:tc>
        <w:tc>
          <w:tcPr>
            <w:tcW w:w="1134" w:type="dxa"/>
          </w:tcPr>
          <w:p w14:paraId="7212700A" w14:textId="52F127D4" w:rsidR="00D164F1" w:rsidRPr="006D6B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8612472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0413C5BA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F517F11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MSH-PS/CO2/NC</w:t>
            </w:r>
          </w:p>
          <w:p w14:paraId="279F2403" w14:textId="3FC7738D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MSH-P/CO2P/NC</w:t>
            </w:r>
          </w:p>
        </w:tc>
        <w:tc>
          <w:tcPr>
            <w:tcW w:w="1985" w:type="dxa"/>
          </w:tcPr>
          <w:p w14:paraId="1F354BCD" w14:textId="03A835AB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5AA9C09A" w14:textId="4BA15003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0-5%</w:t>
            </w:r>
          </w:p>
        </w:tc>
        <w:tc>
          <w:tcPr>
            <w:tcW w:w="1134" w:type="dxa"/>
          </w:tcPr>
          <w:p w14:paraId="100BB712" w14:textId="671F9066" w:rsidR="00D164F1" w:rsidRPr="006D6B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C7AF4F2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79FECBDC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ECF1AFC" w14:textId="77777777" w:rsidR="00D164F1" w:rsidRPr="006D6B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MSH2-LS/CO2</w:t>
            </w:r>
          </w:p>
          <w:p w14:paraId="677E357A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MSH2ia-LS/CO2</w:t>
            </w:r>
          </w:p>
          <w:p w14:paraId="659232FE" w14:textId="77777777" w:rsidR="00D164F1" w:rsidRPr="006D6B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MSH2-LP/CO2</w:t>
            </w:r>
          </w:p>
          <w:p w14:paraId="197E98FC" w14:textId="34BB1B9B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MSH2ia-LP/CO2</w:t>
            </w:r>
          </w:p>
        </w:tc>
        <w:tc>
          <w:tcPr>
            <w:tcW w:w="1985" w:type="dxa"/>
          </w:tcPr>
          <w:p w14:paraId="28BFBC19" w14:textId="3F419C72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5E9FE448" w14:textId="106CBA80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0-5%</w:t>
            </w:r>
          </w:p>
        </w:tc>
        <w:tc>
          <w:tcPr>
            <w:tcW w:w="1134" w:type="dxa"/>
          </w:tcPr>
          <w:p w14:paraId="6C1F020F" w14:textId="531B8646" w:rsidR="00D164F1" w:rsidRPr="006D6B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7C9EFA8C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3CC6D238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01176ED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MSH2-LS/CO2/NC</w:t>
            </w:r>
          </w:p>
          <w:p w14:paraId="3BACF5A5" w14:textId="6260F269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D6B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MSH2-LP/CO2/NC</w:t>
            </w:r>
          </w:p>
        </w:tc>
        <w:tc>
          <w:tcPr>
            <w:tcW w:w="1985" w:type="dxa"/>
          </w:tcPr>
          <w:p w14:paraId="75589321" w14:textId="4C861908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6211512C" w14:textId="23417F75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0-5%</w:t>
            </w:r>
          </w:p>
        </w:tc>
        <w:tc>
          <w:tcPr>
            <w:tcW w:w="1134" w:type="dxa"/>
          </w:tcPr>
          <w:p w14:paraId="0D6D7F0D" w14:textId="62C52586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CAFBBDD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7B09A7B6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731F4EE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MSH2-LP2/CO2</w:t>
            </w:r>
          </w:p>
          <w:p w14:paraId="72083005" w14:textId="34AD57A2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MSH2ia-LP2/CO2</w:t>
            </w:r>
          </w:p>
        </w:tc>
        <w:tc>
          <w:tcPr>
            <w:tcW w:w="1985" w:type="dxa"/>
          </w:tcPr>
          <w:p w14:paraId="3F272109" w14:textId="38BAC911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5B2B1B6D" w14:textId="70C064DE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0-5%</w:t>
            </w:r>
          </w:p>
        </w:tc>
        <w:tc>
          <w:tcPr>
            <w:tcW w:w="1134" w:type="dxa"/>
          </w:tcPr>
          <w:p w14:paraId="5A3BD509" w14:textId="1FEA94BB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468942F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74BA3028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8A65490" w14:textId="7339AEB7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MSH2-LP2/CO2/NC</w:t>
            </w:r>
          </w:p>
        </w:tc>
        <w:tc>
          <w:tcPr>
            <w:tcW w:w="1985" w:type="dxa"/>
          </w:tcPr>
          <w:p w14:paraId="3006FEAA" w14:textId="2900B68B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17649E3F" w14:textId="1B67B8A2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0-5%</w:t>
            </w:r>
          </w:p>
        </w:tc>
        <w:tc>
          <w:tcPr>
            <w:tcW w:w="1134" w:type="dxa"/>
          </w:tcPr>
          <w:p w14:paraId="0A178C3D" w14:textId="7522D2EC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446BC039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495E4A16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3E9A2280" w14:textId="77777777" w:rsidR="00D164F1" w:rsidRPr="009E1C30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MSH-PS/MCO2</w:t>
            </w:r>
          </w:p>
          <w:p w14:paraId="051FEB65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MSHia-PS/MCO2</w:t>
            </w:r>
          </w:p>
          <w:p w14:paraId="63026084" w14:textId="77777777" w:rsidR="00D164F1" w:rsidRPr="009E1C30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MSH-P/MCO2P</w:t>
            </w:r>
          </w:p>
          <w:p w14:paraId="4334FE19" w14:textId="6D3D8CF4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E1C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MSHia-P/MCO2P</w:t>
            </w:r>
          </w:p>
        </w:tc>
        <w:tc>
          <w:tcPr>
            <w:tcW w:w="1985" w:type="dxa"/>
          </w:tcPr>
          <w:p w14:paraId="6304EA3C" w14:textId="7E4ACF9C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4E9AE1E1" w14:textId="04049F81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26D845AA" w14:textId="2FEA6481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1F544D4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503A0FCD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D5291C8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MSH-PS/MCO2/NC</w:t>
            </w:r>
          </w:p>
          <w:p w14:paraId="7DDA5E87" w14:textId="4E11804C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MSH-P/MCO2P/NC</w:t>
            </w:r>
          </w:p>
        </w:tc>
        <w:tc>
          <w:tcPr>
            <w:tcW w:w="1985" w:type="dxa"/>
          </w:tcPr>
          <w:p w14:paraId="3D696E22" w14:textId="14AFD5BA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10B2E965" w14:textId="38A6F818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AB06F67" w14:textId="78887B0B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1DAEA699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3562EEF0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7BB2663" w14:textId="77777777" w:rsidR="00D164F1" w:rsidRPr="00564B1B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MSH2-LS/MCO2</w:t>
            </w:r>
          </w:p>
          <w:p w14:paraId="07E8315D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MSH2ia-LS/MCO2</w:t>
            </w:r>
          </w:p>
          <w:p w14:paraId="2AA6DC64" w14:textId="77777777" w:rsidR="00D164F1" w:rsidRPr="00564B1B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MSH2-LP/MCO2</w:t>
            </w:r>
          </w:p>
          <w:p w14:paraId="228D0A7A" w14:textId="5E61B953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4B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MSH2ia-LP/MCO2</w:t>
            </w:r>
          </w:p>
        </w:tc>
        <w:tc>
          <w:tcPr>
            <w:tcW w:w="1985" w:type="dxa"/>
          </w:tcPr>
          <w:p w14:paraId="17D7C0DE" w14:textId="20A3CA5F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4B0EB042" w14:textId="469751D6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0D8CA2E1" w14:textId="362B68D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7514F7A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65566CD6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6F6DA686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MSH2-LS/MCO2/NC</w:t>
            </w:r>
          </w:p>
          <w:p w14:paraId="43F607C6" w14:textId="162FB8C1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MSH2-LP/MCO2/NC</w:t>
            </w:r>
          </w:p>
        </w:tc>
        <w:tc>
          <w:tcPr>
            <w:tcW w:w="1985" w:type="dxa"/>
          </w:tcPr>
          <w:p w14:paraId="509506CD" w14:textId="79ED80C3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0032D871" w14:textId="2771A56A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14:paraId="39A62518" w14:textId="4DE38EA0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35E9CC7B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6FDDA2B6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52064AB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MSH-PS/HCO2</w:t>
            </w:r>
          </w:p>
          <w:p w14:paraId="1061620F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MSHia-PS/HCO2</w:t>
            </w:r>
          </w:p>
          <w:p w14:paraId="56CE2439" w14:textId="77777777" w:rsidR="00D164F1" w:rsidRPr="00580F7E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MSH-P/HCO2P</w:t>
            </w:r>
          </w:p>
          <w:p w14:paraId="407AD457" w14:textId="3D5094B8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MSHia-P/HCO2P</w:t>
            </w:r>
          </w:p>
        </w:tc>
        <w:tc>
          <w:tcPr>
            <w:tcW w:w="1985" w:type="dxa"/>
          </w:tcPr>
          <w:p w14:paraId="4330E45F" w14:textId="753B8088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05381BA4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45B5F763" w14:textId="5489160E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  <w:tc>
          <w:tcPr>
            <w:tcW w:w="1134" w:type="dxa"/>
          </w:tcPr>
          <w:p w14:paraId="70E079DD" w14:textId="645AA9FC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EAFF883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1F6E8E53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AAEE0FB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MSH-PS/HCO2/NC</w:t>
            </w:r>
          </w:p>
          <w:p w14:paraId="1AD97979" w14:textId="106EE69C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MSH-P/HCO2P/NC</w:t>
            </w:r>
          </w:p>
        </w:tc>
        <w:tc>
          <w:tcPr>
            <w:tcW w:w="1985" w:type="dxa"/>
          </w:tcPr>
          <w:p w14:paraId="2415D872" w14:textId="53ED5918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537FC216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14:paraId="751D5DCF" w14:textId="6745B40F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  <w:tc>
          <w:tcPr>
            <w:tcW w:w="1134" w:type="dxa"/>
          </w:tcPr>
          <w:p w14:paraId="02A4CA96" w14:textId="78199D21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6FC7DB0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42C8F8C1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ADD77F9" w14:textId="77777777" w:rsidR="00D164F1" w:rsidRPr="00580F7E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MSH2-LS/HCO2</w:t>
            </w:r>
          </w:p>
          <w:p w14:paraId="033644A9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MSH2ia-LS/HCO2</w:t>
            </w:r>
          </w:p>
          <w:p w14:paraId="5B0DDE65" w14:textId="77777777" w:rsidR="00D164F1" w:rsidRPr="00580F7E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MSH2-LP/HCO2</w:t>
            </w:r>
          </w:p>
          <w:p w14:paraId="6A20C47C" w14:textId="3E19B809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MSH2ia-LP/HCO2</w:t>
            </w:r>
          </w:p>
        </w:tc>
        <w:tc>
          <w:tcPr>
            <w:tcW w:w="1985" w:type="dxa"/>
          </w:tcPr>
          <w:p w14:paraId="061EA955" w14:textId="2809EB13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6152E503" w14:textId="58B7588B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  <w:tc>
          <w:tcPr>
            <w:tcW w:w="1134" w:type="dxa"/>
          </w:tcPr>
          <w:p w14:paraId="44289AB4" w14:textId="0CCCB0D4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64C3B378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2838D6C0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1CF2D72D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MSH2-LS/HCO2/NC</w:t>
            </w:r>
          </w:p>
          <w:p w14:paraId="643EE01E" w14:textId="74CC39C8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SH2-LP/HCO2/NC</w:t>
            </w:r>
          </w:p>
        </w:tc>
        <w:tc>
          <w:tcPr>
            <w:tcW w:w="1985" w:type="dxa"/>
          </w:tcPr>
          <w:p w14:paraId="5B28BA4F" w14:textId="4AB1D73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4480599E" w14:textId="239A2F4D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</w:t>
            </w:r>
          </w:p>
        </w:tc>
        <w:tc>
          <w:tcPr>
            <w:tcW w:w="1134" w:type="dxa"/>
          </w:tcPr>
          <w:p w14:paraId="0AFAD1FA" w14:textId="6D155A09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356138C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2BDDD503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5B028D01" w14:textId="77777777" w:rsidR="00D164F1" w:rsidRPr="00F73066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MSH-DS/HC/CO2</w:t>
            </w:r>
          </w:p>
          <w:p w14:paraId="672F2E54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MSHia-DS/HC/CO2</w:t>
            </w:r>
          </w:p>
          <w:p w14:paraId="15789099" w14:textId="77777777" w:rsidR="00D164F1" w:rsidRPr="00F73066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MSH-DP/HC/CO2</w:t>
            </w:r>
          </w:p>
          <w:p w14:paraId="1366A611" w14:textId="4D4FF8B3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MSHia-DP/HC/CO2</w:t>
            </w:r>
          </w:p>
        </w:tc>
        <w:tc>
          <w:tcPr>
            <w:tcW w:w="1985" w:type="dxa"/>
          </w:tcPr>
          <w:p w14:paraId="78BE745E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3D834584" w14:textId="77777777" w:rsidR="00D164F1" w:rsidRPr="00F73066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63FDA567" w14:textId="7E13713E" w:rsidR="00D164F1" w:rsidRPr="00F73066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2555CC5A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678D5DF7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7429146A" w14:textId="4AEC5DB8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</w:p>
          <w:p w14:paraId="14BF4859" w14:textId="2EE9CBE3" w:rsidR="00D164F1" w:rsidRPr="00F73066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134" w:type="dxa"/>
          </w:tcPr>
          <w:p w14:paraId="09472F57" w14:textId="68D441F8" w:rsidR="00D164F1" w:rsidRPr="00F73066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AEFC824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34E0C4B0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F88CD6C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MSH-DS/HC/CO2/NC</w:t>
            </w:r>
          </w:p>
          <w:p w14:paraId="68C70DC0" w14:textId="6437F12C" w:rsidR="00D164F1" w:rsidRPr="00F73066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MSH-DP/HC/CO2/NC</w:t>
            </w:r>
          </w:p>
        </w:tc>
        <w:tc>
          <w:tcPr>
            <w:tcW w:w="1985" w:type="dxa"/>
          </w:tcPr>
          <w:p w14:paraId="69960952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3BF07A63" w14:textId="77777777" w:rsidR="00D164F1" w:rsidRPr="00F73066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7675C30" w14:textId="1393FB83" w:rsidR="00D164F1" w:rsidRPr="00F73066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2F24985F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29F64ECD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6939E397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</w:p>
          <w:p w14:paraId="13486453" w14:textId="6CDCFEE1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134" w:type="dxa"/>
          </w:tcPr>
          <w:p w14:paraId="5B3D712F" w14:textId="752AF492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F2BF848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11E74C3D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D54D67" w14:textId="77777777" w:rsidR="00D164F1" w:rsidRPr="00F73066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MSH2-LS/HC/CO2</w:t>
            </w:r>
          </w:p>
          <w:p w14:paraId="6956026A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MSH2ia-LS/HC/CO2</w:t>
            </w:r>
          </w:p>
          <w:p w14:paraId="38612261" w14:textId="77777777" w:rsidR="00D164F1" w:rsidRPr="00F73066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MSH2-LD/HC/CO2</w:t>
            </w:r>
          </w:p>
          <w:p w14:paraId="74C560F5" w14:textId="0170A46E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MSH2ia-LD/HC/CO2</w:t>
            </w:r>
          </w:p>
        </w:tc>
        <w:tc>
          <w:tcPr>
            <w:tcW w:w="1985" w:type="dxa"/>
          </w:tcPr>
          <w:p w14:paraId="62DD2F0E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5A630A32" w14:textId="77777777" w:rsidR="00D164F1" w:rsidRPr="00F73066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3259FBF" w14:textId="248AFF66" w:rsidR="00D164F1" w:rsidRPr="00F73066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0374C0BA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31125CCA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287E7438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</w:p>
          <w:p w14:paraId="656E4F41" w14:textId="163D6316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134" w:type="dxa"/>
          </w:tcPr>
          <w:p w14:paraId="53E36DE4" w14:textId="4C0EF532" w:rsidR="00D164F1" w:rsidRPr="00F73066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6FBB8A4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303C29E9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2016BFD9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0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MSH2-LS/HC/CO2/NC</w:t>
            </w:r>
          </w:p>
          <w:p w14:paraId="1BADFA9E" w14:textId="3230AF86" w:rsidR="00D164F1" w:rsidRPr="00BC348F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MSH2-LD/HC/CO2/NC</w:t>
            </w:r>
          </w:p>
        </w:tc>
        <w:tc>
          <w:tcPr>
            <w:tcW w:w="1985" w:type="dxa"/>
          </w:tcPr>
          <w:p w14:paraId="7552DC9A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06E5ECAC" w14:textId="77777777" w:rsidR="00D164F1" w:rsidRPr="00F73066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C7450FE" w14:textId="3DB5252D" w:rsidR="00D164F1" w:rsidRPr="00BC348F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69600D01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24DFE184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3BDB4BFC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</w:p>
          <w:p w14:paraId="15541910" w14:textId="66FEE3E0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134" w:type="dxa"/>
          </w:tcPr>
          <w:p w14:paraId="565226CB" w14:textId="5B7906B4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8A72B7D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59349C89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0802DAB" w14:textId="77777777" w:rsidR="00D164F1" w:rsidRPr="00BC348F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MSH-DS/HC/HCO2</w:t>
            </w:r>
          </w:p>
          <w:p w14:paraId="0887C753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MSHia-DS/HC/HCO2</w:t>
            </w:r>
          </w:p>
          <w:p w14:paraId="7B75D1F2" w14:textId="77777777" w:rsidR="00D164F1" w:rsidRPr="00BC348F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MSH-DP/HC/HCO2</w:t>
            </w:r>
          </w:p>
          <w:p w14:paraId="7A90C326" w14:textId="72042F51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MSHia-DP/HC/HCO2</w:t>
            </w:r>
          </w:p>
        </w:tc>
        <w:tc>
          <w:tcPr>
            <w:tcW w:w="1985" w:type="dxa"/>
          </w:tcPr>
          <w:p w14:paraId="3F4B90BB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50FC1B3E" w14:textId="77777777" w:rsidR="00D164F1" w:rsidRPr="00F73066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E9B82B7" w14:textId="72ADF409" w:rsidR="00D164F1" w:rsidRPr="00BC348F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1677E74C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10F102FD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090C561E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</w:p>
          <w:p w14:paraId="4EF26E56" w14:textId="395064D6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134" w:type="dxa"/>
          </w:tcPr>
          <w:p w14:paraId="457FBA80" w14:textId="5C393876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5022917F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260A6F41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0DD13F16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MSH-DS/HC/HCO2/NC</w:t>
            </w:r>
          </w:p>
          <w:p w14:paraId="33799567" w14:textId="425BA4EE" w:rsidR="00D164F1" w:rsidRPr="00BC348F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MSH-DP/HC/HCO2/NC</w:t>
            </w:r>
          </w:p>
        </w:tc>
        <w:tc>
          <w:tcPr>
            <w:tcW w:w="1985" w:type="dxa"/>
          </w:tcPr>
          <w:p w14:paraId="48383954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2FFC1B04" w14:textId="77777777" w:rsidR="00D164F1" w:rsidRPr="00F73066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A6556ED" w14:textId="75A53793" w:rsidR="00D164F1" w:rsidRPr="00BC348F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5E51FB69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0A26D279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0E6531F2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</w:p>
          <w:p w14:paraId="7CC49903" w14:textId="5B39B70D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134" w:type="dxa"/>
          </w:tcPr>
          <w:p w14:paraId="1D2EFCE8" w14:textId="50305905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2EA90AA7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22BB0640" w14:textId="77777777" w:rsidTr="00F93C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4BA55174" w14:textId="77777777" w:rsidR="00D164F1" w:rsidRPr="00BC348F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MSH2-LS/HC/HCO2</w:t>
            </w:r>
          </w:p>
          <w:p w14:paraId="5363ED07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MSH2ia-LS/HC/HCO2</w:t>
            </w:r>
          </w:p>
          <w:p w14:paraId="72EF3ECB" w14:textId="77777777" w:rsidR="00D164F1" w:rsidRPr="00BC348F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MSH2-LD/HC/HCO2</w:t>
            </w:r>
          </w:p>
          <w:p w14:paraId="2DEEAB24" w14:textId="5F48E954" w:rsidR="00D164F1" w:rsidRPr="004071E9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MSH2ia-LD/HC/HCO2</w:t>
            </w:r>
          </w:p>
        </w:tc>
        <w:tc>
          <w:tcPr>
            <w:tcW w:w="1985" w:type="dxa"/>
          </w:tcPr>
          <w:p w14:paraId="68C7EBF4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58B3EAF9" w14:textId="77777777" w:rsidR="00D164F1" w:rsidRPr="00F73066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8284A36" w14:textId="094A2B8D" w:rsidR="00D164F1" w:rsidRPr="00BC348F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7D757292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1DB94DA4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68E45721" w14:textId="77777777" w:rsidR="00D164F1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</w:p>
          <w:p w14:paraId="7CB3D40D" w14:textId="6AB559C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134" w:type="dxa"/>
          </w:tcPr>
          <w:p w14:paraId="19DB0025" w14:textId="717E9430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1A14404" w14:textId="77777777" w:rsidR="00D164F1" w:rsidRPr="004071E9" w:rsidRDefault="00D164F1" w:rsidP="00D16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164F1" w:rsidRPr="004071E9" w14:paraId="218E7714" w14:textId="77777777" w:rsidTr="00F93C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14:paraId="7849CCDE" w14:textId="77777777" w:rsidR="00D164F1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MSH2-LS-HC-HCO2-NC</w:t>
            </w:r>
          </w:p>
          <w:p w14:paraId="59B0ED3F" w14:textId="1303F55A" w:rsidR="00D164F1" w:rsidRPr="00BC348F" w:rsidRDefault="00D164F1" w:rsidP="00D164F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MSH2-LD/HC/HCO2/NC</w:t>
            </w:r>
          </w:p>
        </w:tc>
        <w:tc>
          <w:tcPr>
            <w:tcW w:w="1985" w:type="dxa"/>
          </w:tcPr>
          <w:p w14:paraId="14933638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 СН4</w:t>
            </w:r>
          </w:p>
          <w:p w14:paraId="6E93D12A" w14:textId="77777777" w:rsidR="00D164F1" w:rsidRPr="00F73066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Пропан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F730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738A5D5B" w14:textId="37CC3BC2" w:rsidR="00D164F1" w:rsidRPr="00BC348F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Углекислый газ СО2</w:t>
            </w:r>
          </w:p>
        </w:tc>
        <w:tc>
          <w:tcPr>
            <w:tcW w:w="2126" w:type="dxa"/>
          </w:tcPr>
          <w:p w14:paraId="311D52ED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</w:p>
          <w:p w14:paraId="4D031295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0-100% СН4</w:t>
            </w:r>
          </w:p>
          <w:p w14:paraId="09ECB8B9" w14:textId="77777777" w:rsidR="00D164F1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0-2% С3Н8</w:t>
            </w:r>
          </w:p>
          <w:p w14:paraId="1E2C533D" w14:textId="59773579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0-100%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СО2</w:t>
            </w:r>
          </w:p>
        </w:tc>
        <w:tc>
          <w:tcPr>
            <w:tcW w:w="1134" w:type="dxa"/>
          </w:tcPr>
          <w:p w14:paraId="25820349" w14:textId="4D4B3980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14:paraId="07C4BCDF" w14:textId="77777777" w:rsidR="00D164F1" w:rsidRPr="004071E9" w:rsidRDefault="00D164F1" w:rsidP="00D164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2334F160" w14:textId="77777777" w:rsidR="000C1A9E" w:rsidRPr="004071E9" w:rsidRDefault="000C1A9E" w:rsidP="000C1A9E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A273DF" w14:paraId="5B584D4F" w14:textId="77777777" w:rsidTr="007230A2">
        <w:trPr>
          <w:trHeight w:val="1078"/>
        </w:trPr>
        <w:tc>
          <w:tcPr>
            <w:tcW w:w="2972" w:type="dxa"/>
          </w:tcPr>
          <w:p w14:paraId="411CAC6B" w14:textId="77777777" w:rsidR="00A273DF" w:rsidRPr="00A273DF" w:rsidRDefault="00A273DF" w:rsidP="00A273DF">
            <w:pPr>
              <w:rPr>
                <w:rFonts w:ascii="Times New Roman" w:hAnsi="Times New Roman" w:cs="Times New Roman"/>
                <w:b/>
              </w:rPr>
            </w:pPr>
            <w:r w:rsidRPr="00A273DF">
              <w:rPr>
                <w:rFonts w:ascii="Times New Roman" w:hAnsi="Times New Roman" w:cs="Times New Roman"/>
                <w:b/>
              </w:rPr>
              <w:t>Дополнительная информация для заказа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373" w:type="dxa"/>
          </w:tcPr>
          <w:p w14:paraId="040F55B9" w14:textId="77777777" w:rsidR="00A273DF" w:rsidRPr="00A273DF" w:rsidRDefault="00A273DF" w:rsidP="000C1A9E">
            <w:pPr>
              <w:rPr>
                <w:rFonts w:ascii="Times New Roman" w:hAnsi="Times New Roman" w:cs="Times New Roman"/>
              </w:rPr>
            </w:pPr>
          </w:p>
        </w:tc>
      </w:tr>
    </w:tbl>
    <w:p w14:paraId="659AA4E4" w14:textId="77777777" w:rsidR="00A273DF" w:rsidRDefault="00A273DF" w:rsidP="000C1A9E">
      <w:pPr>
        <w:rPr>
          <w:rFonts w:ascii="Times New Roman" w:hAnsi="Times New Roman" w:cs="Times New Roman"/>
          <w:sz w:val="28"/>
          <w:szCs w:val="28"/>
        </w:rPr>
      </w:pPr>
    </w:p>
    <w:p w14:paraId="78B4ACD2" w14:textId="56681296" w:rsidR="00214BC6" w:rsidRDefault="00214BC6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0A2">
        <w:rPr>
          <w:rFonts w:ascii="Times New Roman" w:hAnsi="Times New Roman" w:cs="Times New Roman"/>
          <w:b/>
          <w:bCs/>
          <w:sz w:val="24"/>
          <w:szCs w:val="24"/>
        </w:rPr>
        <w:t>Доставка: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7230A2" w14:paraId="37D93C13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5BD3869" w14:textId="0DEBAE7E" w:rsidR="007230A2" w:rsidRPr="007230A2" w:rsidRDefault="007230A2" w:rsidP="007230A2">
            <w:pPr>
              <w:jc w:val="center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Вид отправки</w:t>
            </w:r>
          </w:p>
        </w:tc>
        <w:tc>
          <w:tcPr>
            <w:tcW w:w="3113" w:type="dxa"/>
          </w:tcPr>
          <w:p w14:paraId="1729C0E1" w14:textId="53E7BEC1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Укажите нужный вариант</w:t>
            </w:r>
          </w:p>
        </w:tc>
      </w:tr>
      <w:tr w:rsidR="007230A2" w14:paraId="0CBD3228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62A530F4" w14:textId="182F2226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терминала</w:t>
            </w:r>
          </w:p>
        </w:tc>
        <w:tc>
          <w:tcPr>
            <w:tcW w:w="3113" w:type="dxa"/>
          </w:tcPr>
          <w:p w14:paraId="7653ED22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2F95894C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23E2718E" w14:textId="05077E6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 w:rsidRPr="007230A2">
              <w:rPr>
                <w:rFonts w:ascii="Times New Roman" w:hAnsi="Times New Roman" w:cs="Times New Roman"/>
                <w:b w:val="0"/>
                <w:bCs w:val="0"/>
              </w:rPr>
              <w:t>Тра</w:t>
            </w:r>
            <w:r>
              <w:rPr>
                <w:rFonts w:ascii="Times New Roman" w:hAnsi="Times New Roman" w:cs="Times New Roman"/>
                <w:b w:val="0"/>
                <w:bCs w:val="0"/>
              </w:rPr>
              <w:t>нспортная компания «Деловые линии» до адреса</w:t>
            </w:r>
          </w:p>
        </w:tc>
        <w:tc>
          <w:tcPr>
            <w:tcW w:w="3113" w:type="dxa"/>
          </w:tcPr>
          <w:p w14:paraId="412B2775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7F4D360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16C101A1" w14:textId="165A8993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терминала</w:t>
            </w:r>
          </w:p>
        </w:tc>
        <w:tc>
          <w:tcPr>
            <w:tcW w:w="3113" w:type="dxa"/>
          </w:tcPr>
          <w:p w14:paraId="056828E0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6C9CCD7F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5DAD9D" w14:textId="56DCF614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Курьерская компания СДЭК, КСЭ и т.д. до адреса</w:t>
            </w:r>
          </w:p>
        </w:tc>
        <w:tc>
          <w:tcPr>
            <w:tcW w:w="3113" w:type="dxa"/>
          </w:tcPr>
          <w:p w14:paraId="62DA528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528136B7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68473C7" w14:textId="23A3295D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lastRenderedPageBreak/>
              <w:t>Самовывоз транспортной компанией или курьерской службой</w:t>
            </w:r>
          </w:p>
        </w:tc>
        <w:tc>
          <w:tcPr>
            <w:tcW w:w="3113" w:type="dxa"/>
          </w:tcPr>
          <w:p w14:paraId="325A6FD6" w14:textId="77777777" w:rsidR="007230A2" w:rsidRPr="007230A2" w:rsidRDefault="007230A2" w:rsidP="007230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0562ED5A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2" w:type="dxa"/>
          </w:tcPr>
          <w:p w14:paraId="5F2FFD7A" w14:textId="749A2A71" w:rsidR="007230A2" w:rsidRPr="007230A2" w:rsidRDefault="007230A2" w:rsidP="007230A2">
            <w:pPr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>Самовывоз представителем организации</w:t>
            </w:r>
          </w:p>
        </w:tc>
        <w:tc>
          <w:tcPr>
            <w:tcW w:w="3113" w:type="dxa"/>
          </w:tcPr>
          <w:p w14:paraId="4F1C2276" w14:textId="77777777" w:rsidR="007230A2" w:rsidRPr="007230A2" w:rsidRDefault="007230A2" w:rsidP="007230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9DEED0" w14:textId="00AFC0DB" w:rsid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по доставке: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7230A2" w14:paraId="00EF3C15" w14:textId="77777777" w:rsidTr="007230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4BD50BD" w14:textId="6544EF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Адрес доставки</w:t>
            </w:r>
          </w:p>
        </w:tc>
        <w:tc>
          <w:tcPr>
            <w:tcW w:w="6656" w:type="dxa"/>
          </w:tcPr>
          <w:p w14:paraId="2DCF3349" w14:textId="77777777" w:rsidR="007230A2" w:rsidRPr="007230A2" w:rsidRDefault="007230A2" w:rsidP="000C1A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7230A2" w14:paraId="0894C46E" w14:textId="77777777" w:rsidTr="007230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74E0ACD2" w14:textId="65317F45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6656" w:type="dxa"/>
          </w:tcPr>
          <w:p w14:paraId="6A52E129" w14:textId="77777777" w:rsidR="007230A2" w:rsidRPr="007230A2" w:rsidRDefault="007230A2" w:rsidP="000C1A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230A2" w14:paraId="3E481DCB" w14:textId="77777777" w:rsidTr="00723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E405DF7" w14:textId="0414BE2F" w:rsidR="007230A2" w:rsidRPr="007230A2" w:rsidRDefault="007230A2" w:rsidP="000C1A9E">
            <w:pPr>
              <w:rPr>
                <w:rFonts w:ascii="Times New Roman" w:hAnsi="Times New Roman" w:cs="Times New Roman"/>
              </w:rPr>
            </w:pPr>
            <w:r w:rsidRPr="007230A2">
              <w:rPr>
                <w:rFonts w:ascii="Times New Roman" w:hAnsi="Times New Roman" w:cs="Times New Roman"/>
              </w:rPr>
              <w:t>Контактный телефон</w:t>
            </w:r>
          </w:p>
        </w:tc>
        <w:tc>
          <w:tcPr>
            <w:tcW w:w="6656" w:type="dxa"/>
          </w:tcPr>
          <w:p w14:paraId="1661BACE" w14:textId="77777777" w:rsidR="007230A2" w:rsidRPr="007230A2" w:rsidRDefault="007230A2" w:rsidP="000C1A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71864495" w14:textId="77777777" w:rsidR="007230A2" w:rsidRPr="007230A2" w:rsidRDefault="007230A2" w:rsidP="000C1A9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6E701" w14:textId="77777777" w:rsidR="00214BC6" w:rsidRPr="00214BC6" w:rsidRDefault="00214BC6" w:rsidP="000C1A9E">
      <w:pPr>
        <w:rPr>
          <w:rFonts w:ascii="Times New Roman" w:hAnsi="Times New Roman" w:cs="Times New Roman"/>
          <w:sz w:val="24"/>
          <w:szCs w:val="24"/>
        </w:rPr>
      </w:pPr>
    </w:p>
    <w:p w14:paraId="0EE8EECD" w14:textId="246BDCBB" w:rsidR="00A273DF" w:rsidRPr="00412903" w:rsidRDefault="00A273DF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Для оформления заявки на поставку сенсоров </w:t>
      </w:r>
      <w:r w:rsidR="00D164F1">
        <w:rPr>
          <w:rFonts w:ascii="Times New Roman" w:hAnsi="Times New Roman" w:cs="Times New Roman"/>
          <w:lang w:val="en-US"/>
        </w:rPr>
        <w:t>Dynament</w:t>
      </w:r>
      <w:r w:rsidRPr="007230A2">
        <w:rPr>
          <w:rFonts w:ascii="Times New Roman" w:hAnsi="Times New Roman" w:cs="Times New Roman"/>
        </w:rPr>
        <w:t xml:space="preserve"> просьба прислать заполненный бланк на почту </w:t>
      </w:r>
      <w:hyperlink r:id="rId10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  <w:r w:rsidR="00412903">
        <w:rPr>
          <w:rStyle w:val="a8"/>
          <w:rFonts w:ascii="Times New Roman" w:hAnsi="Times New Roman" w:cs="Times New Roman"/>
        </w:rPr>
        <w:t xml:space="preserve"> , </w:t>
      </w:r>
      <w:r w:rsidR="00412903" w:rsidRPr="005B6870">
        <w:rPr>
          <w:rFonts w:ascii="Times New Roman" w:hAnsi="Times New Roman" w:cs="Times New Roman"/>
        </w:rPr>
        <w:t>а также приложить к письму</w:t>
      </w:r>
      <w:r w:rsidR="00412903">
        <w:rPr>
          <w:rFonts w:ascii="Times New Roman" w:hAnsi="Times New Roman" w:cs="Times New Roman"/>
        </w:rPr>
        <w:t xml:space="preserve"> карточку организации с реквизитами.</w:t>
      </w:r>
    </w:p>
    <w:p w14:paraId="191DF55C" w14:textId="77777777" w:rsidR="00A273DF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Все вопросы можно задать по телефонам:</w:t>
      </w:r>
    </w:p>
    <w:p w14:paraId="2D5A7775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(968) 877-17-79</w:t>
      </w:r>
    </w:p>
    <w:p w14:paraId="02A57D5A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>(495) 799-02-09</w:t>
      </w:r>
    </w:p>
    <w:p w14:paraId="21C6A1DD" w14:textId="77777777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Или написать на почту </w:t>
      </w:r>
      <w:hyperlink r:id="rId11" w:history="1"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@</w:t>
        </w:r>
        <w:r w:rsidRPr="007230A2">
          <w:rPr>
            <w:rStyle w:val="a8"/>
            <w:rFonts w:ascii="Times New Roman" w:hAnsi="Times New Roman" w:cs="Times New Roman"/>
            <w:lang w:val="en-US"/>
          </w:rPr>
          <w:t>yandex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p w14:paraId="5C3C6FA8" w14:textId="77777777" w:rsidR="00214BC6" w:rsidRPr="007230A2" w:rsidRDefault="00214BC6" w:rsidP="000C1A9E">
      <w:pPr>
        <w:rPr>
          <w:rFonts w:ascii="Times New Roman" w:hAnsi="Times New Roman" w:cs="Times New Roman"/>
        </w:rPr>
      </w:pPr>
    </w:p>
    <w:p w14:paraId="78036946" w14:textId="04B995AE" w:rsidR="00214BC6" w:rsidRPr="007230A2" w:rsidRDefault="00214BC6" w:rsidP="000C1A9E">
      <w:pPr>
        <w:rPr>
          <w:rFonts w:ascii="Times New Roman" w:hAnsi="Times New Roman" w:cs="Times New Roman"/>
        </w:rPr>
      </w:pPr>
      <w:r w:rsidRPr="007230A2">
        <w:rPr>
          <w:rFonts w:ascii="Times New Roman" w:hAnsi="Times New Roman" w:cs="Times New Roman"/>
        </w:rPr>
        <w:t xml:space="preserve">Наш сайт: </w:t>
      </w:r>
      <w:hyperlink r:id="rId12" w:history="1">
        <w:r w:rsidRPr="007230A2">
          <w:rPr>
            <w:rStyle w:val="a8"/>
            <w:rFonts w:ascii="Times New Roman" w:hAnsi="Times New Roman" w:cs="Times New Roman"/>
            <w:lang w:val="en-US"/>
          </w:rPr>
          <w:t>www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analit</w:t>
        </w:r>
        <w:r w:rsidRPr="007230A2">
          <w:rPr>
            <w:rStyle w:val="a8"/>
            <w:rFonts w:ascii="Times New Roman" w:hAnsi="Times New Roman" w:cs="Times New Roman"/>
          </w:rPr>
          <w:t>-</w:t>
        </w:r>
        <w:r w:rsidRPr="007230A2">
          <w:rPr>
            <w:rStyle w:val="a8"/>
            <w:rFonts w:ascii="Times New Roman" w:hAnsi="Times New Roman" w:cs="Times New Roman"/>
            <w:lang w:val="en-US"/>
          </w:rPr>
          <w:t>m</w:t>
        </w:r>
        <w:r w:rsidRPr="007230A2">
          <w:rPr>
            <w:rStyle w:val="a8"/>
            <w:rFonts w:ascii="Times New Roman" w:hAnsi="Times New Roman" w:cs="Times New Roman"/>
          </w:rPr>
          <w:t>.</w:t>
        </w:r>
        <w:r w:rsidRPr="007230A2">
          <w:rPr>
            <w:rStyle w:val="a8"/>
            <w:rFonts w:ascii="Times New Roman" w:hAnsi="Times New Roman" w:cs="Times New Roman"/>
            <w:lang w:val="en-US"/>
          </w:rPr>
          <w:t>ru</w:t>
        </w:r>
      </w:hyperlink>
    </w:p>
    <w:sectPr w:rsidR="00214BC6" w:rsidRPr="00723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5506B" w14:textId="77777777" w:rsidR="00A273DF" w:rsidRDefault="00A273DF" w:rsidP="00A273DF">
      <w:pPr>
        <w:spacing w:after="0" w:line="240" w:lineRule="auto"/>
      </w:pPr>
      <w:r>
        <w:separator/>
      </w:r>
    </w:p>
  </w:endnote>
  <w:endnote w:type="continuationSeparator" w:id="0">
    <w:p w14:paraId="45A23170" w14:textId="77777777" w:rsidR="00A273DF" w:rsidRDefault="00A273DF" w:rsidP="00A2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D6D57C" w14:textId="77777777" w:rsidR="00A273DF" w:rsidRDefault="00A273DF" w:rsidP="00A273DF">
      <w:pPr>
        <w:spacing w:after="0" w:line="240" w:lineRule="auto"/>
      </w:pPr>
      <w:r>
        <w:separator/>
      </w:r>
    </w:p>
  </w:footnote>
  <w:footnote w:type="continuationSeparator" w:id="0">
    <w:p w14:paraId="7C0D6977" w14:textId="77777777" w:rsidR="00A273DF" w:rsidRDefault="00A273DF" w:rsidP="00A27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91439"/>
    <w:multiLevelType w:val="hybridMultilevel"/>
    <w:tmpl w:val="602CF31E"/>
    <w:lvl w:ilvl="0" w:tplc="67FCCA02">
      <w:numFmt w:val="decimal"/>
      <w:lvlText w:val="%1-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E"/>
    <w:rsid w:val="0002264F"/>
    <w:rsid w:val="000C0440"/>
    <w:rsid w:val="000C1A9E"/>
    <w:rsid w:val="00142562"/>
    <w:rsid w:val="00214BC6"/>
    <w:rsid w:val="002D7806"/>
    <w:rsid w:val="004071E9"/>
    <w:rsid w:val="00412903"/>
    <w:rsid w:val="004662D0"/>
    <w:rsid w:val="00564B1B"/>
    <w:rsid w:val="00580820"/>
    <w:rsid w:val="00580F7E"/>
    <w:rsid w:val="005B7C4B"/>
    <w:rsid w:val="00683480"/>
    <w:rsid w:val="006D6BE9"/>
    <w:rsid w:val="007230A2"/>
    <w:rsid w:val="00865D6E"/>
    <w:rsid w:val="009E1C30"/>
    <w:rsid w:val="00A273DF"/>
    <w:rsid w:val="00A555B7"/>
    <w:rsid w:val="00A748E6"/>
    <w:rsid w:val="00BC348F"/>
    <w:rsid w:val="00C62658"/>
    <w:rsid w:val="00D164F1"/>
    <w:rsid w:val="00DD415F"/>
    <w:rsid w:val="00E1660D"/>
    <w:rsid w:val="00F13EF2"/>
    <w:rsid w:val="00F73066"/>
    <w:rsid w:val="00F93CEC"/>
    <w:rsid w:val="00FD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720D8FAF"/>
  <w15:chartTrackingRefBased/>
  <w15:docId w15:val="{2227914B-F6F2-4213-853B-A6F3B0A6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Plain Table 1"/>
    <w:basedOn w:val="a1"/>
    <w:uiPriority w:val="41"/>
    <w:rsid w:val="000C1A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header"/>
    <w:basedOn w:val="a"/>
    <w:link w:val="a5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3DF"/>
  </w:style>
  <w:style w:type="paragraph" w:styleId="a6">
    <w:name w:val="footer"/>
    <w:basedOn w:val="a"/>
    <w:link w:val="a7"/>
    <w:uiPriority w:val="99"/>
    <w:unhideWhenUsed/>
    <w:rsid w:val="00A27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3DF"/>
  </w:style>
  <w:style w:type="character" w:styleId="a8">
    <w:name w:val="Hyperlink"/>
    <w:basedOn w:val="a0"/>
    <w:uiPriority w:val="99"/>
    <w:unhideWhenUsed/>
    <w:rsid w:val="00A273DF"/>
    <w:rPr>
      <w:color w:val="0563C1" w:themeColor="hyperlink"/>
      <w:u w:val="single"/>
    </w:rPr>
  </w:style>
  <w:style w:type="table" w:styleId="a9">
    <w:name w:val="Grid Table Light"/>
    <w:basedOn w:val="a1"/>
    <w:uiPriority w:val="40"/>
    <w:rsid w:val="007230A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F93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lit-m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nalit-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lit-m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alit-m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alit-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6</cp:revision>
  <dcterms:created xsi:type="dcterms:W3CDTF">2021-09-21T06:53:00Z</dcterms:created>
  <dcterms:modified xsi:type="dcterms:W3CDTF">2021-09-21T09:48:00Z</dcterms:modified>
</cp:coreProperties>
</file>